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6004A" w14:textId="77777777" w:rsidR="00AB438F" w:rsidRDefault="00AB438F" w:rsidP="00AB438F">
      <w:pPr>
        <w:pStyle w:val="NormalWeb"/>
        <w:rPr>
          <w:rFonts w:ascii="Arial" w:hAnsi="Arial" w:cs="Arial"/>
          <w:color w:val="000000"/>
        </w:rPr>
      </w:pPr>
      <w:r w:rsidRPr="005C1E7A">
        <w:rPr>
          <w:rFonts w:ascii="Arial" w:hAnsi="Arial" w:cs="Arial"/>
          <w:color w:val="000000"/>
        </w:rPr>
        <w:t>O Lord, until you bring about the new heavens an</w:t>
      </w:r>
      <w:r>
        <w:rPr>
          <w:rFonts w:ascii="Arial" w:hAnsi="Arial" w:cs="Arial"/>
          <w:color w:val="000000"/>
        </w:rPr>
        <w:t xml:space="preserve">d new earth at the end of time, </w:t>
      </w:r>
      <w:r w:rsidRPr="005C1E7A">
        <w:rPr>
          <w:rFonts w:ascii="Arial" w:hAnsi="Arial" w:cs="Arial"/>
          <w:color w:val="000000"/>
        </w:rPr>
        <w:t xml:space="preserve">disasters will come. </w:t>
      </w:r>
    </w:p>
    <w:p w14:paraId="44D60268" w14:textId="77777777" w:rsidR="00AB438F" w:rsidRPr="005C1E7A" w:rsidRDefault="00AB438F" w:rsidP="00AB438F">
      <w:pPr>
        <w:pStyle w:val="NormalWeb"/>
        <w:rPr>
          <w:rFonts w:ascii="Arial" w:hAnsi="Arial" w:cs="Arial"/>
          <w:color w:val="000000"/>
        </w:rPr>
      </w:pPr>
      <w:r w:rsidRPr="005C1E7A">
        <w:rPr>
          <w:rFonts w:ascii="Arial" w:hAnsi="Arial" w:cs="Arial"/>
          <w:color w:val="000000"/>
        </w:rPr>
        <w:t xml:space="preserve">Give us wisdom to be ready, that we will be watchful but not fearful. </w:t>
      </w:r>
    </w:p>
    <w:p w14:paraId="61271C6E" w14:textId="77777777" w:rsidR="00AB438F" w:rsidRDefault="00AB438F" w:rsidP="00AB43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Make us ever</w:t>
      </w:r>
      <w:r w:rsidRPr="005C1E7A">
        <w:rPr>
          <w:rFonts w:ascii="Arial" w:hAnsi="Arial" w:cs="Arial"/>
          <w:color w:val="000000"/>
        </w:rPr>
        <w:t xml:space="preserve"> mindful of ways to prepare for</w:t>
      </w:r>
      <w:r>
        <w:rPr>
          <w:rFonts w:ascii="Arial" w:hAnsi="Arial" w:cs="Arial"/>
          <w:color w:val="000000"/>
        </w:rPr>
        <w:t xml:space="preserve"> natural disasters, </w:t>
      </w:r>
      <w:r w:rsidRPr="005C1E7A">
        <w:rPr>
          <w:rFonts w:ascii="Arial" w:hAnsi="Arial" w:cs="Arial"/>
          <w:color w:val="000000"/>
        </w:rPr>
        <w:t>flooding, storms, fires, earthquakes</w:t>
      </w:r>
      <w:r>
        <w:rPr>
          <w:rFonts w:ascii="Arial" w:hAnsi="Arial" w:cs="Arial"/>
          <w:color w:val="000000"/>
        </w:rPr>
        <w:t xml:space="preserve">. </w:t>
      </w:r>
    </w:p>
    <w:p w14:paraId="347AA132" w14:textId="77777777" w:rsidR="00AB438F" w:rsidRDefault="00AB438F" w:rsidP="00AB438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Let us look beyond ourselves to </w:t>
      </w:r>
      <w:r w:rsidRPr="005C1E7A">
        <w:rPr>
          <w:rFonts w:ascii="Arial" w:hAnsi="Arial" w:cs="Arial"/>
          <w:color w:val="000000"/>
        </w:rPr>
        <w:t xml:space="preserve">help others </w:t>
      </w:r>
      <w:proofErr w:type="gramStart"/>
      <w:r w:rsidRPr="005C1E7A">
        <w:rPr>
          <w:rFonts w:ascii="Arial" w:hAnsi="Arial" w:cs="Arial"/>
          <w:color w:val="000000"/>
        </w:rPr>
        <w:t>in the midst of</w:t>
      </w:r>
      <w:proofErr w:type="gramEnd"/>
      <w:r w:rsidRPr="005C1E7A">
        <w:rPr>
          <w:rFonts w:ascii="Arial" w:hAnsi="Arial" w:cs="Arial"/>
          <w:color w:val="000000"/>
        </w:rPr>
        <w:t xml:space="preserve"> crisis and rebuild</w:t>
      </w:r>
      <w:r>
        <w:rPr>
          <w:rFonts w:ascii="Arial" w:hAnsi="Arial" w:cs="Arial"/>
          <w:color w:val="000000"/>
        </w:rPr>
        <w:t>ing</w:t>
      </w:r>
      <w:r w:rsidRPr="005C1E7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after</w:t>
      </w:r>
      <w:r w:rsidRPr="005C1E7A">
        <w:rPr>
          <w:rFonts w:ascii="Arial" w:hAnsi="Arial" w:cs="Arial"/>
          <w:color w:val="000000"/>
        </w:rPr>
        <w:t xml:space="preserve"> a disaster. </w:t>
      </w:r>
    </w:p>
    <w:p w14:paraId="5F86D0F5" w14:textId="77777777" w:rsidR="00AB438F" w:rsidRDefault="00AB438F" w:rsidP="00AB438F">
      <w:pPr>
        <w:pStyle w:val="NormalWeb"/>
        <w:rPr>
          <w:rFonts w:ascii="Arial" w:hAnsi="Arial" w:cs="Arial"/>
          <w:color w:val="000000"/>
        </w:rPr>
      </w:pPr>
      <w:r w:rsidRPr="005C1E7A">
        <w:rPr>
          <w:rFonts w:ascii="Arial" w:hAnsi="Arial" w:cs="Arial"/>
          <w:color w:val="000000"/>
        </w:rPr>
        <w:t xml:space="preserve">Make us leaders in these efforts for our families, our communities, our nation, and our world, until you return to put all things right again. </w:t>
      </w:r>
    </w:p>
    <w:p w14:paraId="520B2005" w14:textId="77777777" w:rsidR="00AB438F" w:rsidRPr="005C1E7A" w:rsidRDefault="00AB438F" w:rsidP="00AB438F">
      <w:pPr>
        <w:pStyle w:val="NormalWeb"/>
        <w:rPr>
          <w:rFonts w:ascii="Arial" w:hAnsi="Arial" w:cs="Arial"/>
          <w:color w:val="000000"/>
        </w:rPr>
      </w:pPr>
      <w:r w:rsidRPr="005C1E7A">
        <w:rPr>
          <w:rFonts w:ascii="Arial" w:hAnsi="Arial" w:cs="Arial"/>
          <w:color w:val="000000"/>
        </w:rPr>
        <w:t>Amen.</w:t>
      </w:r>
    </w:p>
    <w:p w14:paraId="0FD83191" w14:textId="77777777" w:rsidR="00AB438F" w:rsidRDefault="00AB438F" w:rsidP="00AB438F"/>
    <w:p w14:paraId="6A5EDB78" w14:textId="77777777" w:rsidR="0011563F" w:rsidRPr="00D36406" w:rsidRDefault="0011563F" w:rsidP="0011563F">
      <w:pPr>
        <w:rPr>
          <w:sz w:val="24"/>
        </w:rPr>
      </w:pPr>
    </w:p>
    <w:p w14:paraId="3FAA0FD5" w14:textId="77777777" w:rsidR="00AF3014" w:rsidRPr="00D54AC2" w:rsidRDefault="00AF3014" w:rsidP="00AF3014">
      <w:pPr>
        <w:rPr>
          <w:sz w:val="24"/>
        </w:rPr>
      </w:pPr>
    </w:p>
    <w:sectPr w:rsidR="00AF3014" w:rsidRPr="00D54AC2" w:rsidSect="006B3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5F64A" w14:textId="77777777" w:rsidR="000553F3" w:rsidRDefault="000553F3" w:rsidP="00461ADE">
      <w:pPr>
        <w:spacing w:after="0" w:line="240" w:lineRule="auto"/>
      </w:pPr>
      <w:r>
        <w:separator/>
      </w:r>
    </w:p>
  </w:endnote>
  <w:endnote w:type="continuationSeparator" w:id="0">
    <w:p w14:paraId="40D3A3EA" w14:textId="77777777" w:rsidR="000553F3" w:rsidRDefault="000553F3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6D7B" w14:textId="77777777" w:rsidR="00845F04" w:rsidRDefault="00845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420F97D8" w:rsidR="008C2E9D" w:rsidRPr="000C5DF7" w:rsidRDefault="00245EDB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420F97D8" w:rsidR="008C2E9D" w:rsidRPr="000C5DF7" w:rsidRDefault="00245EDB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89747" w14:textId="77777777" w:rsidR="00845F04" w:rsidRDefault="00845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91AEE" w14:textId="77777777" w:rsidR="000553F3" w:rsidRDefault="000553F3" w:rsidP="00461ADE">
      <w:pPr>
        <w:spacing w:after="0" w:line="240" w:lineRule="auto"/>
      </w:pPr>
      <w:r>
        <w:separator/>
      </w:r>
    </w:p>
  </w:footnote>
  <w:footnote w:type="continuationSeparator" w:id="0">
    <w:p w14:paraId="567C7639" w14:textId="77777777" w:rsidR="000553F3" w:rsidRDefault="000553F3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1C116" w14:textId="77777777" w:rsidR="00845F04" w:rsidRDefault="00845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3ED7" w14:textId="77777777" w:rsidR="00845F04" w:rsidRDefault="00845F04" w:rsidP="00A85C7E">
    <w:pPr>
      <w:ind w:left="-1440"/>
      <w:rPr>
        <w:rFonts w:ascii="Arial" w:hAnsi="Arial" w:cs="Arial"/>
        <w:i/>
        <w:color w:val="FFFFFF"/>
        <w:sz w:val="2"/>
        <w:szCs w:val="2"/>
      </w:rPr>
    </w:pPr>
  </w:p>
  <w:p w14:paraId="4A98A373" w14:textId="65795810" w:rsidR="009D3EB5" w:rsidRPr="00E06B34" w:rsidRDefault="00897B96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466834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9631" wp14:editId="24E3E3D5">
              <wp:simplePos x="0" y="0"/>
              <wp:positionH relativeFrom="column">
                <wp:posOffset>1874520</wp:posOffset>
              </wp:positionH>
              <wp:positionV relativeFrom="paragraph">
                <wp:posOffset>472440</wp:posOffset>
              </wp:positionV>
              <wp:extent cx="4577080" cy="807720"/>
              <wp:effectExtent l="0" t="0" r="13970" b="1143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52762" w14:textId="066471F1" w:rsidR="009A15C8" w:rsidRPr="006E40F1" w:rsidRDefault="00B93C82" w:rsidP="009A15C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:sz w:val="50"/>
                              <w:szCs w:val="50"/>
                            </w:rPr>
                          </w:pPr>
                          <w:r>
                            <w:rPr>
                              <w:color w:val="FFFFFF" w:themeColor="background1"/>
                              <w:sz w:val="50"/>
                              <w:szCs w:val="50"/>
                            </w:rPr>
                            <w:t>Disaster</w:t>
                          </w:r>
                          <w:r w:rsidR="006E40F1" w:rsidRPr="006E40F1">
                            <w:rPr>
                              <w:color w:val="FFFFFF" w:themeColor="background1"/>
                              <w:sz w:val="50"/>
                              <w:szCs w:val="50"/>
                            </w:rPr>
                            <w:t xml:space="preserve"> Preparedness Month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09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7.6pt;margin-top:37.2pt;width:360.4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" filled="f" stroked="f">
              <v:textbox inset="0,0,0,0">
                <w:txbxContent>
                  <w:p w14:paraId="4ED52762" w14:textId="066471F1" w:rsidR="009A15C8" w:rsidRPr="006E40F1" w:rsidRDefault="00B93C82" w:rsidP="009A15C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:sz w:val="50"/>
                        <w:szCs w:val="50"/>
                      </w:rPr>
                    </w:pPr>
                    <w:r>
                      <w:rPr>
                        <w:color w:val="FFFFFF" w:themeColor="background1"/>
                        <w:sz w:val="50"/>
                        <w:szCs w:val="50"/>
                      </w:rPr>
                      <w:t>Disaster</w:t>
                    </w:r>
                    <w:r w:rsidR="006E40F1" w:rsidRPr="006E40F1">
                      <w:rPr>
                        <w:color w:val="FFFFFF" w:themeColor="background1"/>
                        <w:sz w:val="50"/>
                        <w:szCs w:val="50"/>
                      </w:rPr>
                      <w:t xml:space="preserve"> Preparedness Month </w:t>
                    </w:r>
                  </w:p>
                </w:txbxContent>
              </v:textbox>
            </v:shape>
          </w:pict>
        </mc:Fallback>
      </mc:AlternateContent>
    </w:r>
    <w:r w:rsidR="000D29F7" w:rsidRPr="00E06B34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119839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E06B34">
      <w:rPr>
        <w:rFonts w:ascii="Arial" w:hAnsi="Arial" w:cs="Arial"/>
        <w:i/>
        <w:color w:val="FFFFFF"/>
        <w:sz w:val="2"/>
        <w:szCs w:val="2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20C5" w14:textId="77777777" w:rsidR="00845F04" w:rsidRDefault="00845F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27AB8"/>
    <w:rsid w:val="00052BDD"/>
    <w:rsid w:val="00054574"/>
    <w:rsid w:val="000553F3"/>
    <w:rsid w:val="0009559A"/>
    <w:rsid w:val="000D29F7"/>
    <w:rsid w:val="000E17B2"/>
    <w:rsid w:val="000F2A87"/>
    <w:rsid w:val="0011563F"/>
    <w:rsid w:val="00133B6B"/>
    <w:rsid w:val="00152940"/>
    <w:rsid w:val="00183EB4"/>
    <w:rsid w:val="001957DF"/>
    <w:rsid w:val="00196611"/>
    <w:rsid w:val="001A64D0"/>
    <w:rsid w:val="001D04D3"/>
    <w:rsid w:val="001D32AE"/>
    <w:rsid w:val="001D4CA4"/>
    <w:rsid w:val="001D6A84"/>
    <w:rsid w:val="001F0348"/>
    <w:rsid w:val="001F5CE5"/>
    <w:rsid w:val="002062FC"/>
    <w:rsid w:val="002100EF"/>
    <w:rsid w:val="00245EDB"/>
    <w:rsid w:val="002713B8"/>
    <w:rsid w:val="00284C83"/>
    <w:rsid w:val="0029209E"/>
    <w:rsid w:val="002C044A"/>
    <w:rsid w:val="002C16D6"/>
    <w:rsid w:val="002C5B71"/>
    <w:rsid w:val="002F2779"/>
    <w:rsid w:val="00300064"/>
    <w:rsid w:val="0030269B"/>
    <w:rsid w:val="003135FD"/>
    <w:rsid w:val="00327B6F"/>
    <w:rsid w:val="00375231"/>
    <w:rsid w:val="00392FA6"/>
    <w:rsid w:val="003A5C22"/>
    <w:rsid w:val="003A7EB6"/>
    <w:rsid w:val="003B1ADD"/>
    <w:rsid w:val="003D42B2"/>
    <w:rsid w:val="00400433"/>
    <w:rsid w:val="00406E9A"/>
    <w:rsid w:val="00444287"/>
    <w:rsid w:val="00460A2B"/>
    <w:rsid w:val="00461ADE"/>
    <w:rsid w:val="00461B14"/>
    <w:rsid w:val="00466461"/>
    <w:rsid w:val="00466834"/>
    <w:rsid w:val="00470208"/>
    <w:rsid w:val="00471392"/>
    <w:rsid w:val="004718E9"/>
    <w:rsid w:val="00476A11"/>
    <w:rsid w:val="00480829"/>
    <w:rsid w:val="004B5D7C"/>
    <w:rsid w:val="004E3B3F"/>
    <w:rsid w:val="004F0A50"/>
    <w:rsid w:val="004F204D"/>
    <w:rsid w:val="00510EDF"/>
    <w:rsid w:val="00512A50"/>
    <w:rsid w:val="00524B89"/>
    <w:rsid w:val="005355E0"/>
    <w:rsid w:val="00572DBF"/>
    <w:rsid w:val="00584720"/>
    <w:rsid w:val="00584EA5"/>
    <w:rsid w:val="00591522"/>
    <w:rsid w:val="0059322B"/>
    <w:rsid w:val="005B14C3"/>
    <w:rsid w:val="005C004A"/>
    <w:rsid w:val="00612353"/>
    <w:rsid w:val="00630C4F"/>
    <w:rsid w:val="00651738"/>
    <w:rsid w:val="00660444"/>
    <w:rsid w:val="006A7EAA"/>
    <w:rsid w:val="006B37AF"/>
    <w:rsid w:val="006C3D1C"/>
    <w:rsid w:val="006E40F1"/>
    <w:rsid w:val="006E55C5"/>
    <w:rsid w:val="006F0996"/>
    <w:rsid w:val="00713388"/>
    <w:rsid w:val="00713DBB"/>
    <w:rsid w:val="00715C37"/>
    <w:rsid w:val="007317A2"/>
    <w:rsid w:val="00755BD0"/>
    <w:rsid w:val="00763CA8"/>
    <w:rsid w:val="00764B33"/>
    <w:rsid w:val="00766A5A"/>
    <w:rsid w:val="00774C9F"/>
    <w:rsid w:val="007A3369"/>
    <w:rsid w:val="007D36D4"/>
    <w:rsid w:val="007E2A82"/>
    <w:rsid w:val="00804A07"/>
    <w:rsid w:val="00811DD0"/>
    <w:rsid w:val="008205DF"/>
    <w:rsid w:val="00845F04"/>
    <w:rsid w:val="00897B96"/>
    <w:rsid w:val="008C2E9D"/>
    <w:rsid w:val="008D1443"/>
    <w:rsid w:val="008F0BAA"/>
    <w:rsid w:val="00903489"/>
    <w:rsid w:val="00911B68"/>
    <w:rsid w:val="00935403"/>
    <w:rsid w:val="009440C8"/>
    <w:rsid w:val="009518AF"/>
    <w:rsid w:val="00965BAD"/>
    <w:rsid w:val="009719F8"/>
    <w:rsid w:val="00987483"/>
    <w:rsid w:val="00987B2D"/>
    <w:rsid w:val="009A15C8"/>
    <w:rsid w:val="009D3EB5"/>
    <w:rsid w:val="009D7D10"/>
    <w:rsid w:val="00A27167"/>
    <w:rsid w:val="00A3151A"/>
    <w:rsid w:val="00A4069B"/>
    <w:rsid w:val="00A4779F"/>
    <w:rsid w:val="00A517F3"/>
    <w:rsid w:val="00A524C8"/>
    <w:rsid w:val="00A85C7E"/>
    <w:rsid w:val="00A907AD"/>
    <w:rsid w:val="00AB438F"/>
    <w:rsid w:val="00AB6C6A"/>
    <w:rsid w:val="00AE438C"/>
    <w:rsid w:val="00AF3014"/>
    <w:rsid w:val="00B00B4C"/>
    <w:rsid w:val="00B12C39"/>
    <w:rsid w:val="00B57EF2"/>
    <w:rsid w:val="00B728F6"/>
    <w:rsid w:val="00B91CC4"/>
    <w:rsid w:val="00B93C82"/>
    <w:rsid w:val="00B977BD"/>
    <w:rsid w:val="00C2158A"/>
    <w:rsid w:val="00C341C9"/>
    <w:rsid w:val="00C37EEF"/>
    <w:rsid w:val="00C55EB3"/>
    <w:rsid w:val="00CC0B95"/>
    <w:rsid w:val="00CC6BBB"/>
    <w:rsid w:val="00CC7589"/>
    <w:rsid w:val="00CD3110"/>
    <w:rsid w:val="00CE5427"/>
    <w:rsid w:val="00CF62DD"/>
    <w:rsid w:val="00D11A64"/>
    <w:rsid w:val="00D372B6"/>
    <w:rsid w:val="00D443C9"/>
    <w:rsid w:val="00D83646"/>
    <w:rsid w:val="00DF7B33"/>
    <w:rsid w:val="00E0279D"/>
    <w:rsid w:val="00E06B34"/>
    <w:rsid w:val="00E32EAC"/>
    <w:rsid w:val="00E40940"/>
    <w:rsid w:val="00E53FFB"/>
    <w:rsid w:val="00E93AB3"/>
    <w:rsid w:val="00EA755C"/>
    <w:rsid w:val="00EB6BEB"/>
    <w:rsid w:val="00EC6120"/>
    <w:rsid w:val="00F052F5"/>
    <w:rsid w:val="00F109EA"/>
    <w:rsid w:val="00F400CE"/>
    <w:rsid w:val="00F47555"/>
    <w:rsid w:val="00F64577"/>
    <w:rsid w:val="00F7321F"/>
    <w:rsid w:val="00F83581"/>
    <w:rsid w:val="00F85755"/>
    <w:rsid w:val="00FA5E5C"/>
    <w:rsid w:val="00FD1464"/>
    <w:rsid w:val="00FD1FFE"/>
    <w:rsid w:val="00FE1D2F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90778768-1903-4733-89BE-3A68719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chapter-2">
    <w:name w:val="chapter-2"/>
    <w:basedOn w:val="Normal"/>
    <w:rsid w:val="00AB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AB6C6A"/>
  </w:style>
  <w:style w:type="character" w:customStyle="1" w:styleId="chapternum">
    <w:name w:val="chapternum"/>
    <w:basedOn w:val="DefaultParagraphFont"/>
    <w:rsid w:val="00AB6C6A"/>
  </w:style>
  <w:style w:type="character" w:customStyle="1" w:styleId="small-caps">
    <w:name w:val="small-caps"/>
    <w:basedOn w:val="DefaultParagraphFont"/>
    <w:rsid w:val="00AB6C6A"/>
  </w:style>
  <w:style w:type="paragraph" w:styleId="NormalWeb">
    <w:name w:val="Normal (Web)"/>
    <w:basedOn w:val="Normal"/>
    <w:uiPriority w:val="99"/>
    <w:semiHidden/>
    <w:unhideWhenUsed/>
    <w:rsid w:val="00AB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774C9F"/>
  </w:style>
  <w:style w:type="character" w:customStyle="1" w:styleId="Heading2Char">
    <w:name w:val="Heading 2 Char"/>
    <w:basedOn w:val="DefaultParagraphFont"/>
    <w:link w:val="Heading2"/>
    <w:uiPriority w:val="9"/>
    <w:rsid w:val="005915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"/>
    </w:rPr>
  </w:style>
  <w:style w:type="character" w:styleId="Hyperlink">
    <w:name w:val="Hyperlink"/>
    <w:basedOn w:val="DefaultParagraphFont"/>
    <w:uiPriority w:val="99"/>
    <w:unhideWhenUsed/>
    <w:rsid w:val="00591522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591522"/>
    <w:rPr>
      <w:rFonts w:eastAsiaTheme="minorEastAsia"/>
      <w:color w:val="5A5A5A" w:themeColor="text1" w:themeTint="A5"/>
      <w:spacing w:val="15"/>
      <w:lang w:val="e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522"/>
    <w:pPr>
      <w:spacing w:after="0" w:line="240" w:lineRule="auto"/>
    </w:pPr>
    <w:rPr>
      <w:rFonts w:ascii="Arial" w:eastAsia="Arial" w:hAnsi="Arial" w:cs="Arial"/>
      <w:sz w:val="20"/>
      <w:szCs w:val="20"/>
      <w:lang w:val="e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522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9152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E40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0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B92DC8-50CA-4549-A6F3-1243BEFA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B5783A-3A7B-4888-9ECA-6C0320059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8D5BB-FF4E-4CCB-906F-EE36480A369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Nick Osterholt</cp:lastModifiedBy>
  <cp:revision>3</cp:revision>
  <cp:lastPrinted>2018-08-07T18:37:00Z</cp:lastPrinted>
  <dcterms:created xsi:type="dcterms:W3CDTF">2019-08-30T20:01:00Z</dcterms:created>
  <dcterms:modified xsi:type="dcterms:W3CDTF">2019-08-30T20:03:00Z</dcterms:modified>
</cp:coreProperties>
</file>